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44" w:rsidRPr="006B205D" w:rsidRDefault="008C2D44" w:rsidP="008C2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5D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C2D44" w:rsidRPr="006B205D" w:rsidRDefault="008C2D44" w:rsidP="008C2D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05D">
        <w:rPr>
          <w:rFonts w:ascii="Times New Roman" w:hAnsi="Times New Roman" w:cs="Times New Roman"/>
          <w:b/>
          <w:sz w:val="28"/>
          <w:szCs w:val="28"/>
        </w:rPr>
        <w:t xml:space="preserve">для  граждан, имеющих </w:t>
      </w:r>
      <w:r w:rsidR="00C14440">
        <w:rPr>
          <w:rFonts w:ascii="Times New Roman" w:hAnsi="Times New Roman" w:cs="Times New Roman"/>
          <w:b/>
          <w:sz w:val="28"/>
          <w:szCs w:val="28"/>
        </w:rPr>
        <w:t>группу инвалидности</w:t>
      </w:r>
      <w:bookmarkStart w:id="0" w:name="_GoBack"/>
      <w:bookmarkEnd w:id="0"/>
    </w:p>
    <w:p w:rsidR="006B205D" w:rsidRDefault="006B205D" w:rsidP="006B205D">
      <w:pPr>
        <w:spacing w:after="0"/>
        <w:rPr>
          <w:rFonts w:ascii="Times New Roman" w:hAnsi="Times New Roman" w:cs="Times New Roman"/>
          <w:b/>
        </w:rPr>
      </w:pPr>
    </w:p>
    <w:p w:rsidR="008C2D44" w:rsidRPr="008C2D44" w:rsidRDefault="006B205D" w:rsidP="006B205D">
      <w:pPr>
        <w:spacing w:after="0"/>
        <w:rPr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*</w:t>
      </w:r>
      <w:r w:rsidRPr="006B205D">
        <w:rPr>
          <w:rFonts w:ascii="Times New Roman" w:hAnsi="Times New Roman" w:cs="Times New Roman"/>
        </w:rPr>
        <w:t xml:space="preserve">Подходящие варианты ответов </w:t>
      </w:r>
      <w:r>
        <w:rPr>
          <w:rFonts w:ascii="Times New Roman" w:hAnsi="Times New Roman" w:cs="Times New Roman"/>
        </w:rPr>
        <w:t>подчеркните или выделите цветом</w:t>
      </w:r>
    </w:p>
    <w:tbl>
      <w:tblPr>
        <w:tblStyle w:val="a3"/>
        <w:tblW w:w="10207" w:type="dxa"/>
        <w:tblInd w:w="-459" w:type="dxa"/>
        <w:tblLook w:val="04A0" w:firstRow="1" w:lastRow="0" w:firstColumn="1" w:lastColumn="0" w:noHBand="0" w:noVBand="1"/>
      </w:tblPr>
      <w:tblGrid>
        <w:gridCol w:w="516"/>
        <w:gridCol w:w="2745"/>
        <w:gridCol w:w="6946"/>
      </w:tblGrid>
      <w:tr w:rsidR="008C2D44" w:rsidTr="006B205D">
        <w:trPr>
          <w:trHeight w:val="372"/>
        </w:trPr>
        <w:tc>
          <w:tcPr>
            <w:tcW w:w="516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946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44" w:rsidTr="006B205D">
        <w:trPr>
          <w:trHeight w:val="423"/>
        </w:trPr>
        <w:tc>
          <w:tcPr>
            <w:tcW w:w="516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946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05D" w:rsidTr="006B205D">
        <w:trPr>
          <w:trHeight w:val="423"/>
        </w:trPr>
        <w:tc>
          <w:tcPr>
            <w:tcW w:w="516" w:type="dxa"/>
          </w:tcPr>
          <w:p w:rsidR="006B205D" w:rsidRDefault="006B205D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:rsidR="006B205D" w:rsidRDefault="006B205D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6946" w:type="dxa"/>
          </w:tcPr>
          <w:p w:rsidR="006B205D" w:rsidRDefault="006B205D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D44" w:rsidTr="006B205D">
        <w:trPr>
          <w:trHeight w:val="974"/>
        </w:trPr>
        <w:tc>
          <w:tcPr>
            <w:tcW w:w="516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C2D44" w:rsidRDefault="006B205D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инвалидности</w:t>
            </w:r>
          </w:p>
        </w:tc>
        <w:tc>
          <w:tcPr>
            <w:tcW w:w="6946" w:type="dxa"/>
          </w:tcPr>
          <w:p w:rsidR="008C2D44" w:rsidRPr="001A7758" w:rsidRDefault="008C2D44" w:rsidP="001A7758">
            <w:pPr>
              <w:pStyle w:val="a4"/>
              <w:numPr>
                <w:ilvl w:val="0"/>
                <w:numId w:val="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8C2D44" w:rsidRPr="001A7758" w:rsidRDefault="008C2D44" w:rsidP="001A7758">
            <w:pPr>
              <w:pStyle w:val="a4"/>
              <w:numPr>
                <w:ilvl w:val="0"/>
                <w:numId w:val="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8C2D44" w:rsidRPr="00F004F3" w:rsidRDefault="008C2D44" w:rsidP="008C2D44">
            <w:pPr>
              <w:pStyle w:val="a4"/>
              <w:numPr>
                <w:ilvl w:val="0"/>
                <w:numId w:val="6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</w:tr>
      <w:tr w:rsidR="008C2D44" w:rsidTr="006B205D">
        <w:tc>
          <w:tcPr>
            <w:tcW w:w="516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C2D44" w:rsidRDefault="006B205D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2D44">
              <w:rPr>
                <w:rFonts w:ascii="Times New Roman" w:hAnsi="Times New Roman" w:cs="Times New Roman"/>
                <w:sz w:val="24"/>
                <w:szCs w:val="24"/>
              </w:rPr>
              <w:t xml:space="preserve">ид заболевания </w:t>
            </w:r>
          </w:p>
        </w:tc>
        <w:tc>
          <w:tcPr>
            <w:tcW w:w="6946" w:type="dxa"/>
          </w:tcPr>
          <w:p w:rsidR="008C2D44" w:rsidRPr="008C2D44" w:rsidRDefault="006B205D" w:rsidP="008C2D44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2D44" w:rsidRPr="008C2D44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слуха </w:t>
            </w:r>
          </w:p>
          <w:p w:rsidR="008C2D44" w:rsidRPr="008C2D44" w:rsidRDefault="006B205D" w:rsidP="008C2D44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8C2D44" w:rsidRPr="008C2D44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</w:p>
          <w:p w:rsidR="008C2D44" w:rsidRPr="008C2D44" w:rsidRDefault="006B205D" w:rsidP="008C2D44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</w:t>
            </w:r>
            <w:r w:rsidR="008C2D44" w:rsidRPr="008C2D44">
              <w:rPr>
                <w:rFonts w:ascii="Times New Roman" w:hAnsi="Times New Roman" w:cs="Times New Roman"/>
                <w:sz w:val="24"/>
                <w:szCs w:val="24"/>
              </w:rPr>
              <w:t>опорно-двигательного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</w:t>
            </w:r>
          </w:p>
          <w:p w:rsidR="008C2D44" w:rsidRPr="00F004F3" w:rsidRDefault="006B205D" w:rsidP="00F004F3">
            <w:pPr>
              <w:pStyle w:val="a4"/>
              <w:numPr>
                <w:ilvl w:val="0"/>
                <w:numId w:val="1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C2D44" w:rsidRPr="008C2D44">
              <w:rPr>
                <w:rFonts w:ascii="Times New Roman" w:hAnsi="Times New Roman" w:cs="Times New Roman"/>
                <w:sz w:val="24"/>
                <w:szCs w:val="24"/>
              </w:rPr>
              <w:t>ругое</w:t>
            </w:r>
          </w:p>
        </w:tc>
      </w:tr>
      <w:tr w:rsidR="008C2D44" w:rsidTr="006B205D">
        <w:tc>
          <w:tcPr>
            <w:tcW w:w="516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946" w:type="dxa"/>
          </w:tcPr>
          <w:p w:rsidR="008C2D44" w:rsidRPr="008C2D44" w:rsidRDefault="008C2D44" w:rsidP="008C2D44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4">
              <w:rPr>
                <w:rFonts w:ascii="Times New Roman" w:hAnsi="Times New Roman" w:cs="Times New Roman"/>
                <w:sz w:val="24"/>
                <w:szCs w:val="24"/>
              </w:rPr>
              <w:t>Среднее (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Pr="008C2D44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начальное) профессиональное </w:t>
            </w:r>
          </w:p>
          <w:p w:rsidR="008C2D44" w:rsidRPr="008C2D44" w:rsidRDefault="008C2D44" w:rsidP="008C2D44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4">
              <w:rPr>
                <w:rFonts w:ascii="Times New Roman" w:hAnsi="Times New Roman" w:cs="Times New Roman"/>
                <w:sz w:val="24"/>
                <w:szCs w:val="24"/>
              </w:rPr>
              <w:t>Основное общее (9 классов)</w:t>
            </w:r>
          </w:p>
          <w:p w:rsidR="008C2D44" w:rsidRPr="008C2D44" w:rsidRDefault="008C2D44" w:rsidP="008C2D44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4">
              <w:rPr>
                <w:rFonts w:ascii="Times New Roman" w:hAnsi="Times New Roman" w:cs="Times New Roman"/>
                <w:sz w:val="24"/>
                <w:szCs w:val="24"/>
              </w:rPr>
              <w:t>Среднее общее (11 классов)</w:t>
            </w:r>
          </w:p>
          <w:p w:rsidR="008C2D44" w:rsidRPr="00F004F3" w:rsidRDefault="008C2D44" w:rsidP="00F004F3">
            <w:pPr>
              <w:pStyle w:val="a4"/>
              <w:numPr>
                <w:ilvl w:val="0"/>
                <w:numId w:val="2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8C2D4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8C2D44" w:rsidTr="006B205D">
        <w:tc>
          <w:tcPr>
            <w:tcW w:w="516" w:type="dxa"/>
          </w:tcPr>
          <w:p w:rsidR="008C2D44" w:rsidRDefault="005B7A4C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C2D44" w:rsidRDefault="008C2D44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занятости</w:t>
            </w:r>
          </w:p>
        </w:tc>
        <w:tc>
          <w:tcPr>
            <w:tcW w:w="6946" w:type="dxa"/>
          </w:tcPr>
          <w:p w:rsidR="008C2D44" w:rsidRPr="001A7758" w:rsidRDefault="008C2D44" w:rsidP="001A775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Не работаю</w:t>
            </w:r>
          </w:p>
          <w:p w:rsidR="008C2D44" w:rsidRPr="001A7758" w:rsidRDefault="008C2D44" w:rsidP="001A775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Зарегистрирован в Службе занятости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 xml:space="preserve"> в качестве безработного</w:t>
            </w:r>
          </w:p>
          <w:p w:rsidR="008C2D44" w:rsidRDefault="008C2D44" w:rsidP="001A775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Работаю по трудовому договору</w:t>
            </w:r>
          </w:p>
          <w:p w:rsidR="001A7758" w:rsidRPr="001A7758" w:rsidRDefault="001A7758" w:rsidP="001A775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где, кем ___________________________________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8C2D44" w:rsidRPr="001A7758" w:rsidRDefault="008C2D44" w:rsidP="001A775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Работаю по гражданско-правовому договору</w:t>
            </w:r>
          </w:p>
          <w:p w:rsidR="001A7758" w:rsidRPr="001A7758" w:rsidRDefault="001A7758" w:rsidP="001A7758">
            <w:pPr>
              <w:pStyle w:val="a4"/>
              <w:numPr>
                <w:ilvl w:val="0"/>
                <w:numId w:val="3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Обучаюсь в образовательном учреждении</w:t>
            </w:r>
          </w:p>
          <w:p w:rsidR="001A7758" w:rsidRDefault="001A7758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где________________________________________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8C2D44" w:rsidRDefault="001A7758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 _________________________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</w:tc>
      </w:tr>
      <w:tr w:rsidR="008C2D44" w:rsidTr="006B205D">
        <w:tc>
          <w:tcPr>
            <w:tcW w:w="516" w:type="dxa"/>
          </w:tcPr>
          <w:p w:rsidR="008C2D44" w:rsidRDefault="005B7A4C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8C2D44" w:rsidRDefault="001A7758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Желание работать</w:t>
            </w:r>
          </w:p>
        </w:tc>
        <w:tc>
          <w:tcPr>
            <w:tcW w:w="6946" w:type="dxa"/>
          </w:tcPr>
          <w:p w:rsidR="008C2D44" w:rsidRPr="001A7758" w:rsidRDefault="001A7758" w:rsidP="001A7758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1A7758" w:rsidRPr="001A7758" w:rsidRDefault="001A7758" w:rsidP="001A7758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1A7758" w:rsidRPr="00F004F3" w:rsidRDefault="001A7758" w:rsidP="008C2D44">
            <w:pPr>
              <w:pStyle w:val="a4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1A7758" w:rsidTr="006B205D">
        <w:tc>
          <w:tcPr>
            <w:tcW w:w="516" w:type="dxa"/>
          </w:tcPr>
          <w:p w:rsidR="001A7758" w:rsidRDefault="005B7A4C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1A7758" w:rsidRPr="006B205D" w:rsidRDefault="001A7758" w:rsidP="001A7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05D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по которым желаете найти работу</w:t>
            </w:r>
          </w:p>
        </w:tc>
        <w:tc>
          <w:tcPr>
            <w:tcW w:w="6946" w:type="dxa"/>
          </w:tcPr>
          <w:p w:rsidR="001A7758" w:rsidRPr="001A7758" w:rsidRDefault="001A7758" w:rsidP="001A7758">
            <w:pPr>
              <w:pStyle w:val="a4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758" w:rsidTr="006B205D">
        <w:tc>
          <w:tcPr>
            <w:tcW w:w="516" w:type="dxa"/>
          </w:tcPr>
          <w:p w:rsidR="001A7758" w:rsidRDefault="001A7758" w:rsidP="005B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A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1A7758" w:rsidRDefault="001A7758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Нуждаетесь в приспособленном (оборудованном) рабочем месте</w:t>
            </w:r>
          </w:p>
        </w:tc>
        <w:tc>
          <w:tcPr>
            <w:tcW w:w="6946" w:type="dxa"/>
          </w:tcPr>
          <w:p w:rsidR="001A7758" w:rsidRP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  <w:p w:rsidR="001A7758" w:rsidRP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:rsidR="001A7758" w:rsidRP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7758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1A7758" w:rsidTr="006B205D">
        <w:tc>
          <w:tcPr>
            <w:tcW w:w="516" w:type="dxa"/>
          </w:tcPr>
          <w:p w:rsidR="001A7758" w:rsidRDefault="001A7758" w:rsidP="005B7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20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5" w:type="dxa"/>
          </w:tcPr>
          <w:p w:rsidR="001A7758" w:rsidRDefault="001A7758" w:rsidP="008C2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Причины, по которым не трудоустроены</w:t>
            </w:r>
          </w:p>
        </w:tc>
        <w:tc>
          <w:tcPr>
            <w:tcW w:w="6946" w:type="dxa"/>
          </w:tcPr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вакансий по специальности</w:t>
            </w:r>
          </w:p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опыта работы, необходимой квалификации</w:t>
            </w:r>
          </w:p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 добираться до места работы</w:t>
            </w:r>
          </w:p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 работодателя в предоставлении рабочего места</w:t>
            </w:r>
          </w:p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здоровья</w:t>
            </w:r>
          </w:p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заработная плата</w:t>
            </w:r>
          </w:p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устраивают условия труда</w:t>
            </w:r>
          </w:p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оборудованного рабочего места</w:t>
            </w:r>
          </w:p>
          <w:p w:rsid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окружающих</w:t>
            </w:r>
          </w:p>
          <w:p w:rsidR="001A7758" w:rsidRPr="001A7758" w:rsidRDefault="001A7758" w:rsidP="001A7758">
            <w:pPr>
              <w:pStyle w:val="a4"/>
              <w:numPr>
                <w:ilvl w:val="0"/>
                <w:numId w:val="5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обстоятельства</w:t>
            </w:r>
          </w:p>
        </w:tc>
      </w:tr>
    </w:tbl>
    <w:p w:rsidR="001A7758" w:rsidRDefault="001A7758" w:rsidP="001A7758">
      <w:pPr>
        <w:spacing w:after="0"/>
        <w:jc w:val="center"/>
        <w:rPr>
          <w:rFonts w:ascii="Times New Roman" w:hAnsi="Times New Roman" w:cs="Times New Roman"/>
          <w:b/>
        </w:rPr>
      </w:pPr>
    </w:p>
    <w:p w:rsidR="008C2D44" w:rsidRPr="001A7758" w:rsidRDefault="008C2D44" w:rsidP="001A7758">
      <w:pPr>
        <w:spacing w:after="0"/>
        <w:jc w:val="center"/>
        <w:rPr>
          <w:rFonts w:ascii="Times New Roman" w:hAnsi="Times New Roman" w:cs="Times New Roman"/>
          <w:b/>
        </w:rPr>
      </w:pPr>
      <w:r w:rsidRPr="001A7758">
        <w:rPr>
          <w:rFonts w:ascii="Times New Roman" w:hAnsi="Times New Roman" w:cs="Times New Roman"/>
          <w:b/>
        </w:rPr>
        <w:t>Благодарим за участие в опросе!</w:t>
      </w:r>
    </w:p>
    <w:p w:rsidR="006018E6" w:rsidRDefault="008C2D44" w:rsidP="001A7758">
      <w:pPr>
        <w:spacing w:after="0"/>
        <w:jc w:val="center"/>
        <w:rPr>
          <w:rFonts w:ascii="Times New Roman" w:hAnsi="Times New Roman" w:cs="Times New Roman"/>
          <w:b/>
        </w:rPr>
      </w:pPr>
      <w:r w:rsidRPr="001A7758">
        <w:rPr>
          <w:rFonts w:ascii="Times New Roman" w:hAnsi="Times New Roman" w:cs="Times New Roman"/>
          <w:b/>
        </w:rPr>
        <w:t>Ваше мнение нам очень важно!</w:t>
      </w:r>
    </w:p>
    <w:p w:rsidR="00E466DC" w:rsidRDefault="00E466DC" w:rsidP="001A7758">
      <w:pPr>
        <w:spacing w:after="0"/>
        <w:jc w:val="center"/>
        <w:rPr>
          <w:rFonts w:ascii="Times New Roman" w:hAnsi="Times New Roman" w:cs="Times New Roman"/>
          <w:b/>
        </w:rPr>
      </w:pPr>
    </w:p>
    <w:p w:rsidR="00E466DC" w:rsidRPr="00E466DC" w:rsidRDefault="00E466DC" w:rsidP="001A775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Заполненную анкету можно направить на адрес электронной почты </w:t>
      </w:r>
      <w:hyperlink r:id="rId5" w:history="1">
        <w:r w:rsidRPr="00B24E64">
          <w:rPr>
            <w:rStyle w:val="a5"/>
            <w:rFonts w:ascii="Times New Roman" w:hAnsi="Times New Roman" w:cs="Times New Roman"/>
            <w:b/>
            <w:lang w:val="en-US"/>
          </w:rPr>
          <w:t>oskolais</w:t>
        </w:r>
        <w:r w:rsidRPr="00B24E64">
          <w:rPr>
            <w:rStyle w:val="a5"/>
            <w:rFonts w:ascii="Times New Roman" w:hAnsi="Times New Roman" w:cs="Times New Roman"/>
            <w:b/>
          </w:rPr>
          <w:t>@</w:t>
        </w:r>
        <w:r w:rsidRPr="00B24E64">
          <w:rPr>
            <w:rStyle w:val="a5"/>
            <w:rFonts w:ascii="Times New Roman" w:hAnsi="Times New Roman" w:cs="Times New Roman"/>
            <w:b/>
            <w:lang w:val="en-US"/>
          </w:rPr>
          <w:t>mail</w:t>
        </w:r>
        <w:r w:rsidRPr="00B24E64">
          <w:rPr>
            <w:rStyle w:val="a5"/>
            <w:rFonts w:ascii="Times New Roman" w:hAnsi="Times New Roman" w:cs="Times New Roman"/>
            <w:b/>
          </w:rPr>
          <w:t>.</w:t>
        </w:r>
        <w:proofErr w:type="spellStart"/>
        <w:r w:rsidRPr="00B24E64">
          <w:rPr>
            <w:rStyle w:val="a5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</w:p>
    <w:p w:rsidR="00E466DC" w:rsidRPr="00E466DC" w:rsidRDefault="00E466DC" w:rsidP="001A7758">
      <w:pPr>
        <w:spacing w:after="0"/>
        <w:jc w:val="center"/>
        <w:rPr>
          <w:rFonts w:ascii="Times New Roman" w:hAnsi="Times New Roman" w:cs="Times New Roman"/>
          <w:b/>
        </w:rPr>
      </w:pPr>
    </w:p>
    <w:sectPr w:rsidR="00E466DC" w:rsidRPr="00E466DC" w:rsidSect="00F004F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0032E"/>
    <w:multiLevelType w:val="hybridMultilevel"/>
    <w:tmpl w:val="4DA8B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E0971"/>
    <w:multiLevelType w:val="hybridMultilevel"/>
    <w:tmpl w:val="CDAE2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D4F4A"/>
    <w:multiLevelType w:val="hybridMultilevel"/>
    <w:tmpl w:val="30860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AA0056"/>
    <w:multiLevelType w:val="hybridMultilevel"/>
    <w:tmpl w:val="42FC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42427"/>
    <w:multiLevelType w:val="hybridMultilevel"/>
    <w:tmpl w:val="33B8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6B5C4A"/>
    <w:multiLevelType w:val="hybridMultilevel"/>
    <w:tmpl w:val="8286C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D44"/>
    <w:rsid w:val="001A7758"/>
    <w:rsid w:val="002B2906"/>
    <w:rsid w:val="002F44F3"/>
    <w:rsid w:val="005B7A4C"/>
    <w:rsid w:val="006018E6"/>
    <w:rsid w:val="006B205D"/>
    <w:rsid w:val="00746DF7"/>
    <w:rsid w:val="008C2D44"/>
    <w:rsid w:val="00C14440"/>
    <w:rsid w:val="00E466DC"/>
    <w:rsid w:val="00F0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35E16-7ACF-40E1-8D26-FAD4EA3CD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2D4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46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kola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Одинокова Екатерина Васильевна</dc:creator>
  <cp:lastModifiedBy>Белогурова Виктория Леонидовна</cp:lastModifiedBy>
  <cp:revision>3</cp:revision>
  <dcterms:created xsi:type="dcterms:W3CDTF">2019-02-15T09:11:00Z</dcterms:created>
  <dcterms:modified xsi:type="dcterms:W3CDTF">2019-02-15T09:24:00Z</dcterms:modified>
</cp:coreProperties>
</file>